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C6" w:rsidRDefault="00E80A74" w:rsidP="009903C6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</w:pPr>
      <w:r w:rsidRPr="00E80A74"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  <w:t xml:space="preserve">Уважаемые работодатели и </w:t>
      </w:r>
    </w:p>
    <w:p w:rsidR="00E80A74" w:rsidRPr="00E80A74" w:rsidRDefault="00E80A74" w:rsidP="009903C6">
      <w:pPr>
        <w:shd w:val="clear" w:color="auto" w:fill="FFFFFF"/>
        <w:spacing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</w:pPr>
      <w:r w:rsidRPr="00E80A74"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  <w:t>специалисты по охране труда</w:t>
      </w:r>
      <w:r w:rsidR="00054B8D">
        <w:rPr>
          <w:rFonts w:ascii="Verdana" w:eastAsia="Times New Roman" w:hAnsi="Verdana" w:cs="Times New Roman"/>
          <w:color w:val="C2004E"/>
          <w:sz w:val="34"/>
          <w:szCs w:val="34"/>
          <w:lang w:eastAsia="ru-RU"/>
        </w:rPr>
        <w:t>!</w:t>
      </w:r>
      <w:bookmarkStart w:id="0" w:name="_GoBack"/>
      <w:bookmarkEnd w:id="0"/>
    </w:p>
    <w:p w:rsidR="00A017E8" w:rsidRPr="009903C6" w:rsidRDefault="00A017E8" w:rsidP="00E90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903C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Ассоциация разработчиков, изготовителей и поставщиков средств индивидуальной защиты (Ассоциация "СИЗ") запланировала ряд бесплатных онлайн-конференций, приуроченных к Всемирному дню охраны труда</w:t>
      </w:r>
      <w:r w:rsidR="00F53B55" w:rsidRPr="009903C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– 28 апреля 2023 года</w:t>
      </w:r>
      <w:r w:rsidRPr="009903C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E80A74" w:rsidRPr="00E80A74" w:rsidRDefault="009903C6" w:rsidP="00E9076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9903C6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Онлайн-к</w:t>
      </w:r>
      <w:r w:rsidR="00A017E8" w:rsidRPr="009903C6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онференции проводятся на бесплатной основе.</w:t>
      </w:r>
      <w:r w:rsidR="00E80A74" w:rsidRPr="00E80A74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 </w:t>
      </w:r>
    </w:p>
    <w:p w:rsidR="00E90765" w:rsidRPr="002863F2" w:rsidRDefault="00E80A74" w:rsidP="00E907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  <w:lang w:eastAsia="ru-RU"/>
        </w:rPr>
      </w:pPr>
      <w:r w:rsidRPr="00E80A74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ru-RU"/>
        </w:rPr>
        <w:t>25 апреля 2023 г.</w:t>
      </w:r>
      <w:r w:rsidRPr="00E80A7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u w:val="single"/>
          <w:lang w:eastAsia="ru-RU"/>
        </w:rPr>
        <w:t> </w:t>
      </w:r>
      <w:r w:rsidRPr="00E80A74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  <w:lang w:eastAsia="ru-RU"/>
        </w:rPr>
        <w:t xml:space="preserve">с 8:00 до 9:30 по </w:t>
      </w:r>
      <w:proofErr w:type="spellStart"/>
      <w:r w:rsidRPr="00E80A74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  <w:lang w:eastAsia="ru-RU"/>
        </w:rPr>
        <w:t>мск</w:t>
      </w:r>
      <w:proofErr w:type="spellEnd"/>
      <w:r w:rsidRPr="00E80A74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  <w:lang w:eastAsia="ru-RU"/>
        </w:rPr>
        <w:t xml:space="preserve">. и с 10:00 до 11:30 по </w:t>
      </w:r>
      <w:proofErr w:type="spellStart"/>
      <w:r w:rsidRPr="00E80A74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  <w:lang w:eastAsia="ru-RU"/>
        </w:rPr>
        <w:t>мск</w:t>
      </w:r>
      <w:proofErr w:type="spellEnd"/>
      <w:r w:rsidRPr="00E80A74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  <w:lang w:eastAsia="ru-RU"/>
        </w:rPr>
        <w:t>.</w:t>
      </w:r>
    </w:p>
    <w:p w:rsidR="00E80A74" w:rsidRPr="00E80A74" w:rsidRDefault="00E80A74" w:rsidP="00E90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E80A74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ru-RU"/>
        </w:rPr>
        <w:t>«Обучение по охране труда в новых реалиях.</w:t>
      </w:r>
      <w:r w:rsidR="002863F2" w:rsidRPr="002863F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ru-RU"/>
        </w:rPr>
        <w:t xml:space="preserve"> </w:t>
      </w:r>
      <w:r w:rsidRPr="00E80A74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ru-RU"/>
        </w:rPr>
        <w:t>Кто? Что? Когда? Зачем?»</w:t>
      </w:r>
    </w:p>
    <w:p w:rsidR="00E90765" w:rsidRDefault="00E90765" w:rsidP="00E907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  <w:lang w:eastAsia="ru-RU"/>
        </w:rPr>
      </w:pPr>
    </w:p>
    <w:p w:rsidR="00E90765" w:rsidRDefault="00E80A74" w:rsidP="00E907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  <w:lang w:eastAsia="ru-RU"/>
        </w:rPr>
      </w:pPr>
      <w:r w:rsidRPr="00E80A74"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  <w:lang w:eastAsia="ru-RU"/>
        </w:rPr>
        <w:t>Основные тезисы:</w:t>
      </w:r>
    </w:p>
    <w:p w:rsidR="002863F2" w:rsidRDefault="00E80A74" w:rsidP="00286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A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Обзор требований постановлений Правительства РФ от 24.12.2021 № 2464 «О порядке обучения по охране труда и проверки знания требований охраны труда» и от 16.12.2021 № 2334 «Об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труда»;</w:t>
      </w:r>
    </w:p>
    <w:p w:rsidR="002863F2" w:rsidRDefault="00E80A74" w:rsidP="00286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A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«Реестровая модель» в обучении по охране труда;</w:t>
      </w:r>
    </w:p>
    <w:p w:rsidR="002863F2" w:rsidRDefault="00E80A74" w:rsidP="00286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A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Трудности применения обязательных требований. Предложения по корректировке </w:t>
      </w:r>
      <w:r w:rsidR="00E90765" w:rsidRPr="00E90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Pr="00E80A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НПА</w:t>
      </w:r>
      <w:r w:rsidR="00E907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17E8" w:rsidRPr="009903C6" w:rsidRDefault="00A017E8" w:rsidP="002863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0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Регистрация на сайте: https://biot-asiz.ru</w:t>
      </w:r>
    </w:p>
    <w:p w:rsidR="00E80A74" w:rsidRPr="00E80A74" w:rsidRDefault="00E80A74" w:rsidP="00E80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u w:val="single"/>
          <w:lang w:eastAsia="ru-RU"/>
        </w:rPr>
      </w:pPr>
      <w:r w:rsidRPr="00E80A74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ru-RU"/>
        </w:rPr>
        <w:t>26 апреля 2023 г.</w:t>
      </w:r>
      <w:r w:rsidRPr="00E80A74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u w:val="single"/>
          <w:lang w:eastAsia="ru-RU"/>
        </w:rPr>
        <w:t> </w:t>
      </w:r>
      <w:r w:rsidRPr="00E80A74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  <w:lang w:eastAsia="ru-RU"/>
        </w:rPr>
        <w:t xml:space="preserve">с 8:00 до 9:30 по </w:t>
      </w:r>
      <w:proofErr w:type="spellStart"/>
      <w:r w:rsidRPr="00E80A74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  <w:lang w:eastAsia="ru-RU"/>
        </w:rPr>
        <w:t>мск</w:t>
      </w:r>
      <w:proofErr w:type="spellEnd"/>
      <w:r w:rsidRPr="00E80A74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  <w:lang w:eastAsia="ru-RU"/>
        </w:rPr>
        <w:t xml:space="preserve">. и с 10:00 до 11:30 по </w:t>
      </w:r>
      <w:proofErr w:type="spellStart"/>
      <w:r w:rsidRPr="00E80A74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  <w:lang w:eastAsia="ru-RU"/>
        </w:rPr>
        <w:t>мск</w:t>
      </w:r>
      <w:proofErr w:type="spellEnd"/>
      <w:r w:rsidRPr="00E80A74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  <w:lang w:eastAsia="ru-RU"/>
        </w:rPr>
        <w:t>.</w:t>
      </w:r>
    </w:p>
    <w:p w:rsidR="00E80A74" w:rsidRPr="00E80A74" w:rsidRDefault="00E80A74" w:rsidP="00E80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u w:val="single"/>
          <w:lang w:eastAsia="ru-RU"/>
        </w:rPr>
      </w:pPr>
      <w:r w:rsidRPr="00E80A74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ru-RU"/>
        </w:rPr>
        <w:t>«Рынок СИЗ в новых геополитических реалиях. Цифры. Факты. Прогнозы».</w:t>
      </w:r>
      <w:r w:rsidR="002863F2" w:rsidRPr="002863F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ru-RU"/>
        </w:rPr>
        <w:t xml:space="preserve"> </w:t>
      </w:r>
      <w:r w:rsidRPr="00E80A74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ru-RU"/>
        </w:rPr>
        <w:t>Экосистема БИОТ-2023. Новинки. Конкурсы.</w:t>
      </w:r>
      <w:r w:rsidR="00F53B55" w:rsidRPr="002863F2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ru-RU"/>
        </w:rPr>
        <w:t xml:space="preserve"> </w:t>
      </w:r>
      <w:r w:rsidRPr="00E80A74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ru-RU"/>
        </w:rPr>
        <w:t>Соревнования и другие инструменты развития культуры безопасности. </w:t>
      </w:r>
    </w:p>
    <w:p w:rsidR="00E80A74" w:rsidRPr="00E80A74" w:rsidRDefault="00E80A74" w:rsidP="00E80A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80A7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Основные тезисы:</w:t>
      </w:r>
    </w:p>
    <w:p w:rsidR="00E80A74" w:rsidRPr="00E80A74" w:rsidRDefault="00E80A74" w:rsidP="00E80A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A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Динамика развития рынка СИЗ;</w:t>
      </w:r>
    </w:p>
    <w:p w:rsidR="00E80A74" w:rsidRPr="00E80A74" w:rsidRDefault="00E80A74" w:rsidP="00E80A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A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 замещения ушедших с рынка иностранных брендов российскими;</w:t>
      </w:r>
    </w:p>
    <w:p w:rsidR="00E80A74" w:rsidRPr="00E80A74" w:rsidRDefault="00E80A74" w:rsidP="00E80A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A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место среди приоритетов для работников занимают безопасные и психологически комфортные условия труда?</w:t>
      </w:r>
    </w:p>
    <w:p w:rsidR="00E80A74" w:rsidRPr="00E80A74" w:rsidRDefault="00E80A74" w:rsidP="00E80A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A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 влияния экономической ситуации на ценообразование;</w:t>
      </w:r>
    </w:p>
    <w:p w:rsidR="00E80A74" w:rsidRPr="00E80A74" w:rsidRDefault="00E80A74" w:rsidP="00E80A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A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охрана труда не ограничивается выдачей положенного набора СИЗ и формальным инструктажем по технике безопасности?</w:t>
      </w:r>
    </w:p>
    <w:p w:rsidR="00E80A74" w:rsidRPr="00E80A74" w:rsidRDefault="00E80A74" w:rsidP="00E80A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A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Нововведения в программе проведения выставки и форума «Безопасность и охрана труда» (БИОТ-2023);</w:t>
      </w:r>
    </w:p>
    <w:p w:rsidR="00E80A74" w:rsidRPr="002863F2" w:rsidRDefault="00E80A74" w:rsidP="00E80A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A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Инструменты развития культуры безопасности.</w:t>
      </w:r>
    </w:p>
    <w:p w:rsidR="00F53B55" w:rsidRPr="00E80A74" w:rsidRDefault="00F53B55" w:rsidP="00F53B5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2863F2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Регистрация на сайте: https://biot-asiz.ru</w:t>
      </w:r>
    </w:p>
    <w:p w:rsidR="002863F2" w:rsidRDefault="002863F2" w:rsidP="00E80A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</w:p>
    <w:p w:rsidR="008C7006" w:rsidRDefault="008C7006" w:rsidP="00286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ru-RU"/>
        </w:rPr>
      </w:pPr>
    </w:p>
    <w:p w:rsidR="002863F2" w:rsidRDefault="00E80A74" w:rsidP="00286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  <w:lang w:eastAsia="ru-RU"/>
        </w:rPr>
      </w:pPr>
      <w:r w:rsidRPr="00E80A74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ru-RU"/>
        </w:rPr>
        <w:lastRenderedPageBreak/>
        <w:t>27 апреля 2023 г.</w:t>
      </w:r>
      <w:r w:rsidRPr="00E80A74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  <w:lang w:eastAsia="ru-RU"/>
        </w:rPr>
        <w:t xml:space="preserve"> с 8:00 до 9:30 по </w:t>
      </w:r>
      <w:proofErr w:type="spellStart"/>
      <w:r w:rsidRPr="00E80A74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  <w:lang w:eastAsia="ru-RU"/>
        </w:rPr>
        <w:t>мск</w:t>
      </w:r>
      <w:proofErr w:type="spellEnd"/>
      <w:r w:rsidRPr="00E80A74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  <w:lang w:eastAsia="ru-RU"/>
        </w:rPr>
        <w:t xml:space="preserve">. и с 10:00 до 11:30 по </w:t>
      </w:r>
      <w:proofErr w:type="spellStart"/>
      <w:r w:rsidRPr="00E80A74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  <w:lang w:eastAsia="ru-RU"/>
        </w:rPr>
        <w:t>мск</w:t>
      </w:r>
      <w:proofErr w:type="spellEnd"/>
      <w:r w:rsidRPr="00E80A74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  <w:lang w:eastAsia="ru-RU"/>
        </w:rPr>
        <w:t>.</w:t>
      </w:r>
    </w:p>
    <w:p w:rsidR="00E80A74" w:rsidRPr="00E80A74" w:rsidRDefault="00E80A74" w:rsidP="00286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  <w:lang w:eastAsia="ru-RU"/>
        </w:rPr>
      </w:pPr>
      <w:r w:rsidRPr="00E80A74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  <w:lang w:eastAsia="ru-RU"/>
        </w:rPr>
        <w:br/>
      </w:r>
      <w:r w:rsidRPr="00E80A74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ru-RU"/>
        </w:rPr>
        <w:t>«Практические инструменты и опыт внедрения Единых типовых норм</w:t>
      </w:r>
      <w:r w:rsidRPr="00E80A74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ru-RU"/>
        </w:rPr>
        <w:br/>
        <w:t>и создания Отраслевых и корпоративных стандартов по обеспечению</w:t>
      </w:r>
      <w:r w:rsidRPr="00E80A74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u w:val="single"/>
          <w:lang w:eastAsia="ru-RU"/>
        </w:rPr>
        <w:br/>
        <w:t>безопасных условий труда».</w:t>
      </w:r>
    </w:p>
    <w:p w:rsidR="00E80A74" w:rsidRPr="00E80A74" w:rsidRDefault="00E80A74" w:rsidP="00E80A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80A7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Основные тезисы:</w:t>
      </w:r>
    </w:p>
    <w:p w:rsidR="00E80A74" w:rsidRPr="00E80A74" w:rsidRDefault="00E80A74" w:rsidP="00E80A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A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ТК РФ;</w:t>
      </w:r>
    </w:p>
    <w:p w:rsidR="00E80A74" w:rsidRPr="00E80A74" w:rsidRDefault="00E80A74" w:rsidP="00E80A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A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Актуальные вопросы при проведении оценки профессиональных рисков;</w:t>
      </w:r>
    </w:p>
    <w:p w:rsidR="00E80A74" w:rsidRPr="00E80A74" w:rsidRDefault="00E80A74" w:rsidP="00E80A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A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Новые правила обеспечения работников СИЗ;</w:t>
      </w:r>
    </w:p>
    <w:p w:rsidR="00E80A74" w:rsidRPr="00E80A74" w:rsidRDefault="00E80A74" w:rsidP="00E80A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A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Изменения в законодательстве, введение единых типовых норм выдачи СИЗ (ЕТН);</w:t>
      </w:r>
    </w:p>
    <w:p w:rsidR="00E80A74" w:rsidRPr="00E80A74" w:rsidRDefault="00E80A74" w:rsidP="00E80A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A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Типовые проблемы и пути решения;</w:t>
      </w:r>
    </w:p>
    <w:p w:rsidR="00E80A74" w:rsidRPr="00E80A74" w:rsidRDefault="00E80A74" w:rsidP="00E80A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A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Автоматизация подбора СИЗ на основании оценки СОУТ и результатов ОПР;</w:t>
      </w:r>
    </w:p>
    <w:p w:rsidR="00E80A74" w:rsidRDefault="00E80A74" w:rsidP="00E80A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0A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Практические кейсы внедрения и создания ЛНА на примере создания и внедрения Стандартов предприятий.</w:t>
      </w:r>
    </w:p>
    <w:p w:rsidR="00E800C0" w:rsidRPr="00E80A74" w:rsidRDefault="00E800C0" w:rsidP="00E800C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E800C0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Регистрация на сайте: https://biot-asiz.ru</w:t>
      </w:r>
    </w:p>
    <w:p w:rsidR="009903C6" w:rsidRDefault="00E80A74" w:rsidP="00990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80A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Контактное лицо по организационным вопросам – Волкова Мария Антоновна, </w:t>
      </w:r>
      <w:r w:rsidR="009903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</w:t>
      </w:r>
      <w:r w:rsidR="00E800C0" w:rsidRPr="009903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елефон </w:t>
      </w:r>
      <w:r w:rsidRPr="00E80A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</w:t>
      </w:r>
      <w:r w:rsidR="00E800C0" w:rsidRPr="009903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(</w:t>
      </w:r>
      <w:r w:rsidRPr="00E80A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495</w:t>
      </w:r>
      <w:r w:rsidR="00E800C0" w:rsidRPr="009903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) </w:t>
      </w:r>
      <w:r w:rsidRPr="00E80A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789-9-320</w:t>
      </w:r>
      <w:r w:rsidR="009903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E80A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r w:rsidR="00E800C0" w:rsidRPr="009903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доп.</w:t>
      </w:r>
      <w:r w:rsidRPr="00E80A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716), 8</w:t>
      </w:r>
      <w:r w:rsidR="00E800C0" w:rsidRPr="009903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r w:rsidRPr="00E80A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915</w:t>
      </w:r>
      <w:r w:rsidR="00E800C0" w:rsidRPr="009903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  <w:r w:rsidRPr="00E80A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107</w:t>
      </w:r>
      <w:r w:rsidR="00E800C0" w:rsidRPr="009903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Pr="00E80A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80</w:t>
      </w:r>
      <w:r w:rsidR="00E800C0" w:rsidRPr="009903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</w:t>
      </w:r>
      <w:r w:rsidRPr="00E80A7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80</w:t>
      </w:r>
      <w:r w:rsidR="00E800C0" w:rsidRPr="009903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E800C0" w:rsidRPr="009903C6">
        <w:rPr>
          <w:rFonts w:ascii="Times New Roman" w:hAnsi="Times New Roman" w:cs="Times New Roman"/>
          <w:sz w:val="26"/>
          <w:szCs w:val="26"/>
        </w:rPr>
        <w:t xml:space="preserve"> </w:t>
      </w:r>
      <w:r w:rsidR="00E800C0" w:rsidRPr="009903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e-</w:t>
      </w:r>
      <w:proofErr w:type="spellStart"/>
      <w:r w:rsidR="00E800C0" w:rsidRPr="009903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mail</w:t>
      </w:r>
      <w:proofErr w:type="spellEnd"/>
      <w:r w:rsidR="00E800C0" w:rsidRPr="009903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</w:t>
      </w:r>
      <w:hyperlink r:id="rId5" w:history="1">
        <w:r w:rsidR="009903C6" w:rsidRPr="00476FCD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delprog@biotexpo.ru</w:t>
        </w:r>
      </w:hyperlink>
    </w:p>
    <w:p w:rsidR="00E800C0" w:rsidRPr="00E80A74" w:rsidRDefault="00E800C0" w:rsidP="00E80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  <w:r w:rsidRPr="009903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вопросам сотрудничества - руководитель Дирекции выставки БИОТ Бахтина Светлана Владимировна, тел. +7(903)</w:t>
      </w:r>
      <w:r w:rsidR="009903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9903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728-58-57, +7(495)789-93-20, e-</w:t>
      </w:r>
      <w:proofErr w:type="spellStart"/>
      <w:r w:rsidRPr="009903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mail</w:t>
      </w:r>
      <w:proofErr w:type="spellEnd"/>
      <w:r w:rsidRPr="009903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: </w:t>
      </w:r>
      <w:r w:rsidRPr="009903C6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bakhtina@asiz.ru</w:t>
      </w:r>
    </w:p>
    <w:p w:rsidR="00546143" w:rsidRDefault="008C7006"/>
    <w:sectPr w:rsidR="0054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21017"/>
    <w:multiLevelType w:val="multilevel"/>
    <w:tmpl w:val="E3F6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931579"/>
    <w:multiLevelType w:val="multilevel"/>
    <w:tmpl w:val="F218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16843"/>
    <w:multiLevelType w:val="multilevel"/>
    <w:tmpl w:val="3FE0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B9"/>
    <w:rsid w:val="00054B8D"/>
    <w:rsid w:val="002863F2"/>
    <w:rsid w:val="008C7006"/>
    <w:rsid w:val="009903C6"/>
    <w:rsid w:val="00A017E8"/>
    <w:rsid w:val="00A8020E"/>
    <w:rsid w:val="00CF6129"/>
    <w:rsid w:val="00DE4602"/>
    <w:rsid w:val="00E800C0"/>
    <w:rsid w:val="00E80A74"/>
    <w:rsid w:val="00E90765"/>
    <w:rsid w:val="00F53B55"/>
    <w:rsid w:val="00FA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19B29-3EE8-4043-8D8F-AD3C25EC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lprog@biot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AGAFONOVA</cp:lastModifiedBy>
  <cp:revision>2</cp:revision>
  <dcterms:created xsi:type="dcterms:W3CDTF">2023-04-19T13:57:00Z</dcterms:created>
  <dcterms:modified xsi:type="dcterms:W3CDTF">2023-04-19T13:57:00Z</dcterms:modified>
</cp:coreProperties>
</file>